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E86" w:rsidRDefault="00720160" w:rsidP="00B12E86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sz w:val="22"/>
          <w:szCs w:val="22"/>
        </w:rPr>
      </w:pPr>
      <w:bookmarkStart w:id="0" w:name="RefSCH5_3"/>
      <w:bookmarkStart w:id="1" w:name="_Toc502148247"/>
      <w:bookmarkStart w:id="2" w:name="_Toc499813185"/>
      <w:bookmarkStart w:id="3" w:name="_Toc502142588"/>
      <w:r w:rsidRPr="003107A8">
        <w:rPr>
          <w:sz w:val="22"/>
          <w:szCs w:val="22"/>
        </w:rPr>
        <w:t xml:space="preserve">Приложение </w:t>
      </w:r>
      <w:bookmarkStart w:id="4" w:name="RefSCH5_3_No"/>
      <w:r w:rsidRPr="003107A8">
        <w:rPr>
          <w:sz w:val="22"/>
          <w:szCs w:val="22"/>
        </w:rPr>
        <w:t>№</w:t>
      </w:r>
      <w:r>
        <w:rPr>
          <w:sz w:val="22"/>
          <w:szCs w:val="22"/>
        </w:rPr>
        <w:t> </w:t>
      </w:r>
      <w:r w:rsidR="00B12E86">
        <w:rPr>
          <w:sz w:val="22"/>
          <w:szCs w:val="22"/>
        </w:rPr>
        <w:t>6</w:t>
      </w:r>
      <w:r w:rsidRPr="003107A8">
        <w:rPr>
          <w:sz w:val="22"/>
          <w:szCs w:val="22"/>
        </w:rPr>
        <w:t>.3</w:t>
      </w:r>
      <w:bookmarkEnd w:id="0"/>
      <w:bookmarkEnd w:id="4"/>
      <w:r w:rsidR="009524B8">
        <w:rPr>
          <w:sz w:val="22"/>
          <w:szCs w:val="22"/>
        </w:rPr>
        <w:t xml:space="preserve"> к Договору №104-</w:t>
      </w:r>
      <w:r w:rsidR="00E45F7E">
        <w:rPr>
          <w:sz w:val="22"/>
          <w:szCs w:val="22"/>
        </w:rPr>
        <w:t>538</w:t>
      </w:r>
      <w:r w:rsidR="00B12E86">
        <w:rPr>
          <w:sz w:val="22"/>
          <w:szCs w:val="22"/>
        </w:rPr>
        <w:t>-НИ-20</w:t>
      </w:r>
      <w:r w:rsidR="00E45F7E">
        <w:rPr>
          <w:sz w:val="22"/>
          <w:szCs w:val="22"/>
        </w:rPr>
        <w:t>21</w:t>
      </w:r>
      <w:r w:rsidR="00B12E86">
        <w:rPr>
          <w:sz w:val="22"/>
          <w:szCs w:val="22"/>
        </w:rPr>
        <w:t xml:space="preserve"> </w:t>
      </w:r>
    </w:p>
    <w:p w:rsidR="00720160" w:rsidRDefault="00720160" w:rsidP="00720160">
      <w:pPr>
        <w:pStyle w:val="SCH"/>
        <w:numPr>
          <w:ilvl w:val="0"/>
          <w:numId w:val="0"/>
        </w:numPr>
        <w:tabs>
          <w:tab w:val="left" w:pos="10773"/>
        </w:tabs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3107A8">
        <w:rPr>
          <w:sz w:val="22"/>
          <w:szCs w:val="22"/>
        </w:rPr>
        <w:br/>
      </w:r>
      <w:bookmarkStart w:id="5" w:name="RefSCH5_3_1"/>
      <w:r w:rsidRPr="003107A8">
        <w:rPr>
          <w:i w:val="0"/>
          <w:sz w:val="22"/>
          <w:szCs w:val="22"/>
        </w:rPr>
        <w:t>Форма акта на списание давальческих материалов</w:t>
      </w:r>
      <w:bookmarkEnd w:id="1"/>
      <w:bookmarkEnd w:id="2"/>
      <w:bookmarkEnd w:id="3"/>
      <w:bookmarkEnd w:id="5"/>
    </w:p>
    <w:tbl>
      <w:tblPr>
        <w:tblW w:w="13208" w:type="dxa"/>
        <w:tblInd w:w="-459" w:type="dxa"/>
        <w:tblLook w:val="04A0" w:firstRow="1" w:lastRow="0" w:firstColumn="1" w:lastColumn="0" w:noHBand="0" w:noVBand="1"/>
      </w:tblPr>
      <w:tblGrid>
        <w:gridCol w:w="552"/>
        <w:gridCol w:w="821"/>
        <w:gridCol w:w="1217"/>
        <w:gridCol w:w="740"/>
        <w:gridCol w:w="580"/>
        <w:gridCol w:w="222"/>
        <w:gridCol w:w="578"/>
        <w:gridCol w:w="252"/>
        <w:gridCol w:w="325"/>
        <w:gridCol w:w="222"/>
        <w:gridCol w:w="849"/>
        <w:gridCol w:w="633"/>
        <w:gridCol w:w="222"/>
        <w:gridCol w:w="610"/>
        <w:gridCol w:w="607"/>
        <w:gridCol w:w="377"/>
        <w:gridCol w:w="476"/>
        <w:gridCol w:w="222"/>
        <w:gridCol w:w="467"/>
        <w:gridCol w:w="103"/>
        <w:gridCol w:w="565"/>
        <w:gridCol w:w="222"/>
        <w:gridCol w:w="743"/>
        <w:gridCol w:w="571"/>
        <w:gridCol w:w="470"/>
        <w:gridCol w:w="562"/>
      </w:tblGrid>
      <w:tr w:rsidR="00720160" w:rsidRPr="00106B43" w:rsidTr="00E82DB1">
        <w:trPr>
          <w:gridBefore w:val="1"/>
          <w:wBefore w:w="552" w:type="dxa"/>
          <w:trHeight w:val="795"/>
        </w:trPr>
        <w:tc>
          <w:tcPr>
            <w:tcW w:w="12656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Форма № ВН-26</w:t>
            </w:r>
            <w:r w:rsidRPr="00106B43">
              <w:rPr>
                <w:sz w:val="18"/>
                <w:szCs w:val="18"/>
              </w:rPr>
              <w:br/>
              <w:t>Утверждена: Приказом ОАО «Иркутскэнерго»</w:t>
            </w:r>
            <w:r w:rsidRPr="00106B43">
              <w:rPr>
                <w:sz w:val="18"/>
                <w:szCs w:val="18"/>
              </w:rPr>
              <w:br/>
              <w:t>от 21 января 2002 г. № 22</w:t>
            </w:r>
          </w:p>
        </w:tc>
      </w:tr>
      <w:tr w:rsidR="00720160" w:rsidRPr="00106B43" w:rsidTr="00E82DB1">
        <w:trPr>
          <w:gridBefore w:val="1"/>
          <w:wBefore w:w="552" w:type="dxa"/>
          <w:trHeight w:val="240"/>
        </w:trPr>
        <w:tc>
          <w:tcPr>
            <w:tcW w:w="825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0160" w:rsidRPr="00106B43" w:rsidRDefault="00720160" w:rsidP="0091152F">
            <w:pPr>
              <w:ind w:firstLineChars="400" w:firstLine="880"/>
              <w:rPr>
                <w:b/>
                <w:bCs/>
                <w:sz w:val="22"/>
                <w:szCs w:val="22"/>
              </w:rPr>
            </w:pPr>
            <w:r w:rsidRPr="00106B43">
              <w:rPr>
                <w:b/>
                <w:bCs/>
                <w:sz w:val="22"/>
                <w:szCs w:val="22"/>
              </w:rPr>
              <w:t xml:space="preserve">АКТ на списание давальческих материалов №                           от        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22"/>
                <w:szCs w:val="22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22"/>
                <w:szCs w:val="22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22"/>
                <w:szCs w:val="22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22"/>
                <w:szCs w:val="22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22"/>
                <w:szCs w:val="22"/>
              </w:rPr>
            </w:pPr>
          </w:p>
        </w:tc>
      </w:tr>
      <w:tr w:rsidR="00720160" w:rsidRPr="00106B43" w:rsidTr="00E82DB1">
        <w:trPr>
          <w:gridBefore w:val="1"/>
          <w:wBefore w:w="552" w:type="dxa"/>
          <w:trHeight w:val="477"/>
        </w:trPr>
        <w:tc>
          <w:tcPr>
            <w:tcW w:w="2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Заказчик:</w:t>
            </w:r>
          </w:p>
        </w:tc>
        <w:tc>
          <w:tcPr>
            <w:tcW w:w="621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E82DB1">
        <w:trPr>
          <w:gridBefore w:val="1"/>
          <w:wBefore w:w="552" w:type="dxa"/>
          <w:trHeight w:val="252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Подрядчик:</w:t>
            </w:r>
          </w:p>
        </w:tc>
        <w:tc>
          <w:tcPr>
            <w:tcW w:w="621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E82DB1">
        <w:trPr>
          <w:gridBefore w:val="1"/>
          <w:wBefore w:w="552" w:type="dxa"/>
          <w:trHeight w:val="252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Договор:</w:t>
            </w:r>
          </w:p>
        </w:tc>
        <w:tc>
          <w:tcPr>
            <w:tcW w:w="621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E82DB1">
        <w:trPr>
          <w:gridBefore w:val="1"/>
          <w:wBefore w:w="552" w:type="dxa"/>
          <w:trHeight w:val="47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Объект:</w:t>
            </w:r>
          </w:p>
        </w:tc>
        <w:tc>
          <w:tcPr>
            <w:tcW w:w="621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E82DB1">
        <w:trPr>
          <w:gridBefore w:val="1"/>
          <w:wBefore w:w="552" w:type="dxa"/>
          <w:trHeight w:val="204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E82DB1">
        <w:trPr>
          <w:gridBefore w:val="1"/>
          <w:wBefore w:w="552" w:type="dxa"/>
          <w:trHeight w:val="56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</w:t>
            </w:r>
          </w:p>
        </w:tc>
        <w:tc>
          <w:tcPr>
            <w:tcW w:w="3883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Количество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Единица</w:t>
            </w:r>
            <w:r w:rsidRPr="00106B43">
              <w:rPr>
                <w:sz w:val="18"/>
                <w:szCs w:val="18"/>
              </w:rPr>
              <w:br/>
              <w:t>измерения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Цена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Сумма</w:t>
            </w:r>
          </w:p>
        </w:tc>
      </w:tr>
      <w:tr w:rsidR="00720160" w:rsidRPr="00106B43" w:rsidTr="00E82DB1">
        <w:trPr>
          <w:gridBefore w:val="1"/>
          <w:wBefore w:w="552" w:type="dxa"/>
          <w:trHeight w:val="221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720160" w:rsidRPr="00106B43" w:rsidTr="00E82DB1">
        <w:trPr>
          <w:gridBefore w:val="1"/>
          <w:wBefore w:w="552" w:type="dxa"/>
          <w:trHeight w:val="199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720160" w:rsidRPr="00106B43" w:rsidTr="00E82DB1">
        <w:trPr>
          <w:gridBefore w:val="1"/>
          <w:wBefore w:w="552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720160" w:rsidRPr="00106B43" w:rsidTr="00E82DB1">
        <w:trPr>
          <w:gridBefore w:val="1"/>
          <w:wBefore w:w="552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720160" w:rsidRPr="00106B43" w:rsidTr="00E82DB1">
        <w:trPr>
          <w:gridBefore w:val="1"/>
          <w:wBefore w:w="552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720160" w:rsidRPr="00106B43" w:rsidTr="00E82DB1">
        <w:trPr>
          <w:gridBefore w:val="1"/>
          <w:wBefore w:w="552" w:type="dxa"/>
          <w:trHeight w:val="204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bookmarkStart w:id="6" w:name="_GoBack"/>
            <w:bookmarkEnd w:id="6"/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E82DB1">
        <w:trPr>
          <w:gridBefore w:val="1"/>
          <w:wBefore w:w="552" w:type="dxa"/>
          <w:trHeight w:val="204"/>
        </w:trPr>
        <w:tc>
          <w:tcPr>
            <w:tcW w:w="727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Всего наименований                          , на сумму                                                руб.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E82DB1">
        <w:trPr>
          <w:gridBefore w:val="1"/>
          <w:wBefore w:w="552" w:type="dxa"/>
          <w:trHeight w:val="225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E82DB1">
        <w:trPr>
          <w:gridBefore w:val="1"/>
          <w:wBefore w:w="552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Заказчик: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Подрядчик: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E82DB1">
        <w:trPr>
          <w:gridBefore w:val="1"/>
          <w:wBefore w:w="552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0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E82DB1">
        <w:trPr>
          <w:gridBefore w:val="1"/>
          <w:wBefore w:w="552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2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E82DB1">
        <w:trPr>
          <w:gridBefore w:val="1"/>
          <w:wBefore w:w="552" w:type="dxa"/>
          <w:trHeight w:val="225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E82DB1">
        <w:trPr>
          <w:gridBefore w:val="1"/>
          <w:wBefore w:w="552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0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E82DB1">
        <w:trPr>
          <w:gridBefore w:val="1"/>
          <w:wBefore w:w="552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2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E82DB1" w:rsidRPr="003C4223" w:rsidTr="00E82DB1">
        <w:tblPrEx>
          <w:tblLook w:val="01E0" w:firstRow="1" w:lastRow="1" w:firstColumn="1" w:lastColumn="1" w:noHBand="0" w:noVBand="0"/>
        </w:tblPrEx>
        <w:trPr>
          <w:gridAfter w:val="7"/>
          <w:wAfter w:w="3236" w:type="dxa"/>
          <w:trHeight w:val="1134"/>
        </w:trPr>
        <w:tc>
          <w:tcPr>
            <w:tcW w:w="4962" w:type="dxa"/>
            <w:gridSpan w:val="8"/>
          </w:tcPr>
          <w:p w:rsidR="00E82DB1" w:rsidRPr="003C4223" w:rsidRDefault="00E82DB1" w:rsidP="00B606E7">
            <w:pPr>
              <w:rPr>
                <w:b/>
              </w:rPr>
            </w:pPr>
          </w:p>
          <w:p w:rsidR="00E82DB1" w:rsidRPr="003C4223" w:rsidRDefault="00E82DB1" w:rsidP="00B606E7">
            <w:pPr>
              <w:rPr>
                <w:b/>
              </w:rPr>
            </w:pPr>
            <w:r w:rsidRPr="003C4223">
              <w:rPr>
                <w:b/>
              </w:rPr>
              <w:t>Заказчик:</w:t>
            </w:r>
          </w:p>
          <w:p w:rsidR="00E82DB1" w:rsidRPr="003C4223" w:rsidRDefault="00E82DB1" w:rsidP="00B606E7">
            <w:r w:rsidRPr="003C4223">
              <w:t xml:space="preserve">Генеральный директор  </w:t>
            </w:r>
          </w:p>
          <w:p w:rsidR="00E82DB1" w:rsidRPr="003C4223" w:rsidRDefault="00E82DB1" w:rsidP="00B606E7">
            <w:r w:rsidRPr="003C4223">
              <w:t>ООО «</w:t>
            </w:r>
            <w:proofErr w:type="spellStart"/>
            <w:r w:rsidRPr="003C4223">
              <w:t>СтройРесурс</w:t>
            </w:r>
            <w:proofErr w:type="spellEnd"/>
            <w:r w:rsidRPr="003C4223">
              <w:t xml:space="preserve"> Холдинг»</w:t>
            </w:r>
          </w:p>
          <w:p w:rsidR="00E82DB1" w:rsidRPr="003C4223" w:rsidRDefault="00E82DB1" w:rsidP="00B606E7"/>
          <w:p w:rsidR="00E82DB1" w:rsidRPr="003C4223" w:rsidRDefault="00E82DB1" w:rsidP="00B606E7"/>
          <w:p w:rsidR="00E82DB1" w:rsidRPr="003C4223" w:rsidRDefault="00E82DB1" w:rsidP="00B606E7">
            <w:r w:rsidRPr="003C4223">
              <w:t>_____________М.В. Кудрявцев</w:t>
            </w:r>
          </w:p>
          <w:p w:rsidR="00E82DB1" w:rsidRPr="003C4223" w:rsidRDefault="00E82DB1" w:rsidP="00B606E7"/>
          <w:p w:rsidR="00E82DB1" w:rsidRPr="003C4223" w:rsidRDefault="00E82DB1" w:rsidP="00B606E7">
            <w:r w:rsidRPr="003C4223">
              <w:t>М.П.</w:t>
            </w:r>
          </w:p>
          <w:p w:rsidR="00E82DB1" w:rsidRPr="003C4223" w:rsidRDefault="00E82DB1" w:rsidP="00B606E7">
            <w:pPr>
              <w:rPr>
                <w:b/>
              </w:rPr>
            </w:pPr>
            <w:r w:rsidRPr="003C4223">
              <w:t>«___»   ______________ 2021г.</w:t>
            </w:r>
          </w:p>
        </w:tc>
        <w:tc>
          <w:tcPr>
            <w:tcW w:w="5010" w:type="dxa"/>
            <w:gridSpan w:val="11"/>
          </w:tcPr>
          <w:p w:rsidR="00E82DB1" w:rsidRPr="003C4223" w:rsidRDefault="00E82DB1" w:rsidP="00B606E7">
            <w:pPr>
              <w:rPr>
                <w:b/>
              </w:rPr>
            </w:pPr>
          </w:p>
          <w:p w:rsidR="00E82DB1" w:rsidRPr="003C4223" w:rsidRDefault="00E82DB1" w:rsidP="00B606E7">
            <w:pPr>
              <w:rPr>
                <w:b/>
              </w:rPr>
            </w:pPr>
            <w:r w:rsidRPr="003C4223">
              <w:rPr>
                <w:b/>
              </w:rPr>
              <w:t>Подрядчик:</w:t>
            </w:r>
          </w:p>
          <w:p w:rsidR="00E82DB1" w:rsidRPr="003C4223" w:rsidRDefault="00E82DB1" w:rsidP="00B606E7"/>
          <w:p w:rsidR="00E82DB1" w:rsidRPr="003C4223" w:rsidRDefault="00E82DB1" w:rsidP="00B606E7"/>
          <w:p w:rsidR="00E82DB1" w:rsidRPr="003C4223" w:rsidRDefault="00E82DB1" w:rsidP="00B606E7"/>
          <w:p w:rsidR="00E82DB1" w:rsidRPr="003C4223" w:rsidRDefault="00E82DB1" w:rsidP="00B606E7">
            <w:r w:rsidRPr="003C4223">
              <w:t>_______________</w:t>
            </w:r>
          </w:p>
          <w:p w:rsidR="00E82DB1" w:rsidRPr="003C4223" w:rsidRDefault="00E82DB1" w:rsidP="00B606E7"/>
          <w:p w:rsidR="00E82DB1" w:rsidRPr="003C4223" w:rsidRDefault="00E82DB1" w:rsidP="00B606E7">
            <w:r w:rsidRPr="003C4223">
              <w:t>М.П.</w:t>
            </w:r>
          </w:p>
          <w:p w:rsidR="00E82DB1" w:rsidRPr="003C4223" w:rsidRDefault="00E82DB1" w:rsidP="00B606E7">
            <w:pPr>
              <w:rPr>
                <w:b/>
              </w:rPr>
            </w:pPr>
            <w:r w:rsidRPr="003C4223">
              <w:t>«___»   ______________ 2021г.</w:t>
            </w:r>
          </w:p>
        </w:tc>
      </w:tr>
    </w:tbl>
    <w:p w:rsidR="00E82DB1" w:rsidRDefault="00E82DB1" w:rsidP="00E82DB1"/>
    <w:p w:rsidR="008A51B1" w:rsidRDefault="00E82DB1"/>
    <w:sectPr w:rsidR="008A51B1" w:rsidSect="00B12E86">
      <w:pgSz w:w="16838" w:h="11906" w:orient="landscape"/>
      <w:pgMar w:top="454" w:right="1134" w:bottom="45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160"/>
    <w:rsid w:val="00027131"/>
    <w:rsid w:val="00085BC6"/>
    <w:rsid w:val="00232B6F"/>
    <w:rsid w:val="00364C63"/>
    <w:rsid w:val="00720160"/>
    <w:rsid w:val="00833881"/>
    <w:rsid w:val="009524B8"/>
    <w:rsid w:val="00987A26"/>
    <w:rsid w:val="009A6EEF"/>
    <w:rsid w:val="009D0160"/>
    <w:rsid w:val="00A94ABA"/>
    <w:rsid w:val="00B12E86"/>
    <w:rsid w:val="00B90060"/>
    <w:rsid w:val="00E45F7E"/>
    <w:rsid w:val="00E82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8140D"/>
  <w15:chartTrackingRefBased/>
  <w15:docId w15:val="{961423CC-848B-4389-ADC4-810B96840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H">
    <w:name w:val="SCH"/>
    <w:basedOn w:val="a"/>
    <w:link w:val="SCH0"/>
    <w:qFormat/>
    <w:rsid w:val="00720160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720160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22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Zaytsev Aleksandr</cp:lastModifiedBy>
  <cp:revision>13</cp:revision>
  <dcterms:created xsi:type="dcterms:W3CDTF">2019-04-16T04:14:00Z</dcterms:created>
  <dcterms:modified xsi:type="dcterms:W3CDTF">2021-04-09T07:25:00Z</dcterms:modified>
</cp:coreProperties>
</file>